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6A4" w:rsidRPr="00B506A4" w:rsidRDefault="00993633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>
        <w:rPr>
          <w:rFonts w:ascii="Aachen BT" w:hAnsi="Aachen BT"/>
          <w:noProof/>
          <w:color w:val="195D46"/>
          <w:sz w:val="28"/>
          <w:szCs w:val="28"/>
          <w:lang w:eastAsia="hr-HR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-193675</wp:posOffset>
                </wp:positionV>
                <wp:extent cx="5662295" cy="1011555"/>
                <wp:effectExtent l="0" t="0" r="14605" b="1714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2295" cy="1011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4E6128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D8222F" id="Rectangle 2" o:spid="_x0000_s1026" style="position:absolute;margin-left:394.65pt;margin-top:-15.25pt;width:445.85pt;height:79.65pt;z-index:-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" strokecolor="#4e6128">
                <v:stroke dashstyle="1 1" endcap="round"/>
                <w10:wrap anchorx="margin"/>
              </v:rect>
            </w:pict>
          </mc:Fallback>
        </mc:AlternateContent>
      </w:r>
      <w:r w:rsidR="00B506A4" w:rsidRPr="00B506A4">
        <w:rPr>
          <w:rFonts w:ascii="Aachen BT" w:hAnsi="Aachen BT"/>
          <w:noProof/>
          <w:color w:val="195D46"/>
          <w:sz w:val="28"/>
          <w:szCs w:val="28"/>
          <w:lang w:eastAsia="hr-H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182880</wp:posOffset>
            </wp:positionH>
            <wp:positionV relativeFrom="margin">
              <wp:posOffset>-161290</wp:posOffset>
            </wp:positionV>
            <wp:extent cx="824865" cy="826135"/>
            <wp:effectExtent l="19050" t="0" r="0" b="0"/>
            <wp:wrapSquare wrapText="bothSides"/>
            <wp:docPr id="4" name="Slika 4" descr="VRTIĆ-ŽIG-k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RTIĆ-ŽIG-kolo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82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506A4" w:rsidRPr="00B506A4">
        <w:rPr>
          <w:rFonts w:ascii="Aachen BT" w:hAnsi="Aachen BT"/>
          <w:color w:val="195D46"/>
          <w:sz w:val="28"/>
          <w:szCs w:val="28"/>
        </w:rPr>
        <w:t>DJEČJI VRTIĆ IVANČICA ORIOVAC</w:t>
      </w:r>
    </w:p>
    <w:p w:rsidR="00B506A4" w:rsidRPr="00B506A4" w:rsidRDefault="00B506A4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 w:rsidRPr="00B506A4">
        <w:rPr>
          <w:rFonts w:ascii="Aachen BT" w:hAnsi="Aachen BT"/>
          <w:color w:val="195D46"/>
          <w:sz w:val="28"/>
          <w:szCs w:val="28"/>
        </w:rPr>
        <w:t>Luke Ilića bb , 35250 Oriovac</w:t>
      </w:r>
    </w:p>
    <w:p w:rsidR="00BF7333" w:rsidRPr="00B506A4" w:rsidRDefault="004C5B47" w:rsidP="00B506A4">
      <w:pPr>
        <w:pStyle w:val="Bezproreda"/>
        <w:jc w:val="center"/>
        <w:rPr>
          <w:noProof/>
          <w:color w:val="195D46"/>
          <w:lang w:eastAsia="hr-HR"/>
        </w:rPr>
      </w:pPr>
      <w:r>
        <w:rPr>
          <w:rFonts w:ascii="Aachen BT" w:hAnsi="Aachen BT"/>
          <w:color w:val="195D46"/>
          <w:sz w:val="28"/>
          <w:szCs w:val="28"/>
        </w:rPr>
        <w:t>Email:</w:t>
      </w:r>
      <w:r w:rsidR="00A43ED8">
        <w:rPr>
          <w:rFonts w:ascii="Aachen BT" w:hAnsi="Aachen BT"/>
          <w:color w:val="195D46"/>
          <w:sz w:val="28"/>
          <w:szCs w:val="28"/>
        </w:rPr>
        <w:t>vrtic.oriovac@gmail.com</w:t>
      </w:r>
      <w:r>
        <w:rPr>
          <w:rFonts w:ascii="Aachen BT" w:hAnsi="Aachen BT"/>
          <w:color w:val="195D46"/>
          <w:sz w:val="28"/>
          <w:szCs w:val="28"/>
        </w:rPr>
        <w:t xml:space="preserve"> ,</w:t>
      </w:r>
      <w:r w:rsidR="00B506A4" w:rsidRPr="00B506A4">
        <w:rPr>
          <w:rFonts w:ascii="Aachen BT" w:hAnsi="Aachen BT"/>
          <w:color w:val="195D46"/>
          <w:sz w:val="28"/>
          <w:szCs w:val="28"/>
        </w:rPr>
        <w:t>Tel.fax .035 4</w:t>
      </w:r>
      <w:r w:rsidR="00EA3B6E">
        <w:rPr>
          <w:rFonts w:ascii="Aachen BT" w:hAnsi="Aachen BT"/>
          <w:color w:val="195D46"/>
          <w:sz w:val="28"/>
          <w:szCs w:val="28"/>
        </w:rPr>
        <w:t>09 - 787</w:t>
      </w:r>
    </w:p>
    <w:p w:rsidR="00BF7333" w:rsidRDefault="00BF7333" w:rsidP="00B506A4">
      <w:pPr>
        <w:pStyle w:val="Bezproreda"/>
        <w:rPr>
          <w:noProof/>
          <w:lang w:eastAsia="hr-HR"/>
        </w:rPr>
      </w:pPr>
    </w:p>
    <w:p w:rsidR="00EF0B3C" w:rsidRDefault="00EF0B3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EF0B3C" w:rsidRPr="00CF6ED7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Klasa: </w:t>
      </w:r>
      <w:r w:rsidR="00161AAC">
        <w:rPr>
          <w:rFonts w:ascii="Arial" w:hAnsi="Arial" w:cs="Arial"/>
          <w:bCs/>
          <w:sz w:val="24"/>
          <w:szCs w:val="24"/>
        </w:rPr>
        <w:t>601-02/25</w:t>
      </w:r>
      <w:r w:rsidR="003A1862">
        <w:rPr>
          <w:rFonts w:ascii="Arial" w:hAnsi="Arial" w:cs="Arial"/>
          <w:bCs/>
          <w:sz w:val="24"/>
          <w:szCs w:val="24"/>
        </w:rPr>
        <w:t>-08</w:t>
      </w:r>
      <w:r w:rsidR="00943BB7" w:rsidRPr="00CF6ED7">
        <w:rPr>
          <w:rFonts w:ascii="Arial" w:hAnsi="Arial" w:cs="Arial"/>
          <w:bCs/>
          <w:sz w:val="24"/>
          <w:szCs w:val="24"/>
        </w:rPr>
        <w:t>/</w:t>
      </w:r>
      <w:r w:rsidR="0008758E">
        <w:rPr>
          <w:rFonts w:ascii="Arial" w:hAnsi="Arial" w:cs="Arial"/>
          <w:bCs/>
          <w:sz w:val="24"/>
          <w:szCs w:val="24"/>
        </w:rPr>
        <w:t>07</w:t>
      </w:r>
    </w:p>
    <w:p w:rsidR="00994BDF" w:rsidRPr="00CF6ED7" w:rsidRDefault="004960E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Ur. broj:</w:t>
      </w:r>
      <w:r w:rsidR="00F56609">
        <w:rPr>
          <w:rFonts w:ascii="Arial" w:hAnsi="Arial" w:cs="Arial"/>
          <w:bCs/>
          <w:sz w:val="24"/>
          <w:szCs w:val="24"/>
        </w:rPr>
        <w:t>2178/10-03-01</w:t>
      </w:r>
      <w:r w:rsidR="00161AAC">
        <w:rPr>
          <w:rFonts w:ascii="Arial" w:hAnsi="Arial" w:cs="Arial"/>
          <w:bCs/>
          <w:sz w:val="24"/>
          <w:szCs w:val="24"/>
        </w:rPr>
        <w:t>-25</w:t>
      </w:r>
      <w:r w:rsidR="00DF739A">
        <w:rPr>
          <w:rFonts w:ascii="Arial" w:hAnsi="Arial" w:cs="Arial"/>
          <w:bCs/>
          <w:sz w:val="24"/>
          <w:szCs w:val="24"/>
        </w:rPr>
        <w:t>-01</w:t>
      </w:r>
    </w:p>
    <w:p w:rsidR="00157D28" w:rsidRPr="00022266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Oriovac</w:t>
      </w:r>
      <w:r w:rsidR="00346E5B">
        <w:rPr>
          <w:rFonts w:ascii="Arial" w:hAnsi="Arial" w:cs="Arial"/>
          <w:bCs/>
          <w:sz w:val="24"/>
          <w:szCs w:val="24"/>
        </w:rPr>
        <w:t>, 1</w:t>
      </w:r>
      <w:r w:rsidR="007C6A43">
        <w:rPr>
          <w:rFonts w:ascii="Arial" w:hAnsi="Arial" w:cs="Arial"/>
          <w:bCs/>
          <w:sz w:val="24"/>
          <w:szCs w:val="24"/>
        </w:rPr>
        <w:t>6</w:t>
      </w:r>
      <w:r w:rsidR="00346E5B">
        <w:rPr>
          <w:rFonts w:ascii="Arial" w:hAnsi="Arial" w:cs="Arial"/>
          <w:bCs/>
          <w:sz w:val="24"/>
          <w:szCs w:val="24"/>
        </w:rPr>
        <w:t>. srpnja</w:t>
      </w:r>
      <w:bookmarkStart w:id="0" w:name="_GoBack"/>
      <w:bookmarkEnd w:id="0"/>
      <w:r w:rsidR="00667F5C">
        <w:rPr>
          <w:rFonts w:ascii="Arial" w:hAnsi="Arial" w:cs="Arial"/>
          <w:bCs/>
          <w:sz w:val="24"/>
          <w:szCs w:val="24"/>
        </w:rPr>
        <w:t>,</w:t>
      </w:r>
      <w:r w:rsidR="00161AAC">
        <w:rPr>
          <w:rFonts w:ascii="Arial" w:hAnsi="Arial" w:cs="Arial"/>
          <w:bCs/>
          <w:sz w:val="24"/>
          <w:szCs w:val="24"/>
        </w:rPr>
        <w:t xml:space="preserve"> 2025</w:t>
      </w:r>
      <w:r w:rsidR="0097649E">
        <w:rPr>
          <w:rFonts w:ascii="Arial" w:hAnsi="Arial" w:cs="Arial"/>
          <w:bCs/>
          <w:sz w:val="24"/>
          <w:szCs w:val="24"/>
        </w:rPr>
        <w:t>.</w:t>
      </w:r>
    </w:p>
    <w:p w:rsidR="00157D28" w:rsidRPr="00CF6ED7" w:rsidRDefault="00157D28" w:rsidP="006A7BA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F6ED7">
        <w:rPr>
          <w:rFonts w:ascii="Arial" w:hAnsi="Arial" w:cs="Arial"/>
          <w:b/>
          <w:bCs/>
          <w:sz w:val="24"/>
          <w:szCs w:val="24"/>
        </w:rPr>
        <w:t>POZIV</w:t>
      </w:r>
    </w:p>
    <w:p w:rsidR="00157D28" w:rsidRPr="00CF6ED7" w:rsidRDefault="00157D2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D1505" w:rsidRPr="00CF6ED7" w:rsidRDefault="00346E5B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Na 18</w:t>
      </w:r>
      <w:r w:rsidR="00483DEC">
        <w:rPr>
          <w:rFonts w:ascii="Arial" w:hAnsi="Arial" w:cs="Arial"/>
          <w:bCs/>
          <w:sz w:val="24"/>
          <w:szCs w:val="24"/>
        </w:rPr>
        <w:t>.</w:t>
      </w:r>
      <w:r w:rsidR="00837704">
        <w:rPr>
          <w:rFonts w:ascii="Arial" w:hAnsi="Arial" w:cs="Arial"/>
          <w:bCs/>
          <w:sz w:val="24"/>
          <w:szCs w:val="24"/>
        </w:rPr>
        <w:t xml:space="preserve"> sjednicu </w:t>
      </w:r>
      <w:r w:rsidR="00157D28" w:rsidRPr="00CF6ED7">
        <w:rPr>
          <w:rFonts w:ascii="Arial" w:hAnsi="Arial" w:cs="Arial"/>
          <w:bCs/>
          <w:sz w:val="24"/>
          <w:szCs w:val="24"/>
        </w:rPr>
        <w:t>Upravnog vijeća Dje</w:t>
      </w:r>
      <w:r w:rsidR="00156DAB">
        <w:rPr>
          <w:rFonts w:ascii="Arial" w:hAnsi="Arial" w:cs="Arial"/>
          <w:bCs/>
          <w:sz w:val="24"/>
          <w:szCs w:val="24"/>
        </w:rPr>
        <w:t>čjeg vrtića „Ivančica Oriovac“,</w:t>
      </w:r>
      <w:r w:rsidR="00157D28" w:rsidRPr="00CF6ED7">
        <w:rPr>
          <w:rFonts w:ascii="Arial" w:hAnsi="Arial" w:cs="Arial"/>
          <w:bCs/>
          <w:sz w:val="24"/>
          <w:szCs w:val="24"/>
        </w:rPr>
        <w:t xml:space="preserve"> k</w:t>
      </w:r>
      <w:r w:rsidR="00511D5F">
        <w:rPr>
          <w:rFonts w:ascii="Arial" w:hAnsi="Arial" w:cs="Arial"/>
          <w:bCs/>
          <w:sz w:val="24"/>
          <w:szCs w:val="24"/>
        </w:rPr>
        <w:t>oja</w:t>
      </w:r>
      <w:r w:rsidR="00C932DE">
        <w:rPr>
          <w:rFonts w:ascii="Arial" w:hAnsi="Arial" w:cs="Arial"/>
          <w:bCs/>
          <w:sz w:val="24"/>
          <w:szCs w:val="24"/>
        </w:rPr>
        <w:t xml:space="preserve"> će se </w:t>
      </w:r>
      <w:r w:rsidR="00C87DEB">
        <w:rPr>
          <w:rFonts w:ascii="Arial" w:hAnsi="Arial" w:cs="Arial"/>
          <w:bCs/>
          <w:sz w:val="24"/>
          <w:szCs w:val="24"/>
        </w:rPr>
        <w:t>održati</w:t>
      </w:r>
      <w:r w:rsidR="00930F5A">
        <w:rPr>
          <w:rFonts w:ascii="Arial" w:hAnsi="Arial" w:cs="Arial"/>
          <w:bCs/>
          <w:sz w:val="24"/>
          <w:szCs w:val="24"/>
        </w:rPr>
        <w:t xml:space="preserve">, dana </w:t>
      </w:r>
      <w:r>
        <w:rPr>
          <w:rFonts w:ascii="Arial" w:hAnsi="Arial" w:cs="Arial"/>
          <w:bCs/>
          <w:sz w:val="24"/>
          <w:szCs w:val="24"/>
        </w:rPr>
        <w:t>21</w:t>
      </w:r>
      <w:r w:rsidR="007C6A43">
        <w:rPr>
          <w:rFonts w:ascii="Arial" w:hAnsi="Arial" w:cs="Arial"/>
          <w:bCs/>
          <w:sz w:val="24"/>
          <w:szCs w:val="24"/>
        </w:rPr>
        <w:t>.07</w:t>
      </w:r>
      <w:r w:rsidR="00D32FD7">
        <w:rPr>
          <w:rFonts w:ascii="Arial" w:hAnsi="Arial" w:cs="Arial"/>
          <w:bCs/>
          <w:sz w:val="24"/>
          <w:szCs w:val="24"/>
        </w:rPr>
        <w:t>.</w:t>
      </w:r>
      <w:r w:rsidR="009247F1">
        <w:rPr>
          <w:rFonts w:ascii="Arial" w:hAnsi="Arial" w:cs="Arial"/>
          <w:bCs/>
          <w:sz w:val="24"/>
          <w:szCs w:val="24"/>
        </w:rPr>
        <w:t xml:space="preserve"> </w:t>
      </w:r>
      <w:r w:rsidR="00161AAC">
        <w:rPr>
          <w:rFonts w:ascii="Arial" w:hAnsi="Arial" w:cs="Arial"/>
          <w:bCs/>
          <w:sz w:val="24"/>
          <w:szCs w:val="24"/>
        </w:rPr>
        <w:t>2025</w:t>
      </w:r>
      <w:r w:rsidR="00156DAB">
        <w:rPr>
          <w:rFonts w:ascii="Arial" w:hAnsi="Arial" w:cs="Arial"/>
          <w:bCs/>
          <w:sz w:val="24"/>
          <w:szCs w:val="24"/>
        </w:rPr>
        <w:t>.</w:t>
      </w:r>
      <w:r w:rsidR="00156DAB" w:rsidRPr="00CF6ED7">
        <w:rPr>
          <w:rFonts w:ascii="Arial" w:hAnsi="Arial" w:cs="Arial"/>
          <w:bCs/>
          <w:sz w:val="24"/>
          <w:szCs w:val="24"/>
        </w:rPr>
        <w:t xml:space="preserve"> godine </w:t>
      </w:r>
      <w:r>
        <w:rPr>
          <w:rFonts w:ascii="Arial" w:hAnsi="Arial" w:cs="Arial"/>
          <w:bCs/>
          <w:sz w:val="24"/>
          <w:szCs w:val="24"/>
        </w:rPr>
        <w:t>(ponedjeljak) s početkom u 10;3</w:t>
      </w:r>
      <w:r w:rsidR="00131CBD">
        <w:rPr>
          <w:rFonts w:ascii="Arial" w:hAnsi="Arial" w:cs="Arial"/>
          <w:bCs/>
          <w:sz w:val="24"/>
          <w:szCs w:val="24"/>
        </w:rPr>
        <w:t>0</w:t>
      </w:r>
      <w:r w:rsidR="005A0C62">
        <w:rPr>
          <w:rFonts w:ascii="Arial" w:hAnsi="Arial" w:cs="Arial"/>
          <w:bCs/>
          <w:sz w:val="24"/>
          <w:szCs w:val="24"/>
        </w:rPr>
        <w:t xml:space="preserve"> sati.</w:t>
      </w:r>
    </w:p>
    <w:p w:rsidR="001901EC" w:rsidRPr="00CF6ED7" w:rsidRDefault="00157D2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Dnevni red:</w:t>
      </w:r>
    </w:p>
    <w:p w:rsidR="0008758E" w:rsidRDefault="00346E5B" w:rsidP="00346E5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Usvajanje zapisnika sa 17</w:t>
      </w:r>
      <w:r w:rsidR="009F2AB8" w:rsidRPr="00F64D9F">
        <w:rPr>
          <w:rFonts w:ascii="Arial" w:hAnsi="Arial" w:cs="Arial"/>
          <w:bCs/>
          <w:sz w:val="24"/>
          <w:szCs w:val="24"/>
        </w:rPr>
        <w:t>.</w:t>
      </w:r>
      <w:r w:rsidR="00073E9E" w:rsidRPr="00F64D9F">
        <w:rPr>
          <w:rFonts w:ascii="Arial" w:hAnsi="Arial" w:cs="Arial"/>
          <w:bCs/>
          <w:sz w:val="24"/>
          <w:szCs w:val="24"/>
        </w:rPr>
        <w:t xml:space="preserve"> sjednice Upravnog vijeća</w:t>
      </w:r>
    </w:p>
    <w:p w:rsidR="00346E5B" w:rsidRPr="00346E5B" w:rsidRDefault="00346E5B" w:rsidP="00346E5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Donošenje odluke o usvajanju Izvršenja polugodišnjeg financijskog plana 2025.za DV „Ivančica Oriovac“</w:t>
      </w:r>
    </w:p>
    <w:p w:rsidR="0054037D" w:rsidRDefault="00CA3187" w:rsidP="00D32F47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Različito</w:t>
      </w:r>
      <w:r w:rsidR="00930F5A" w:rsidRPr="00930F5A">
        <w:rPr>
          <w:rFonts w:ascii="Arial" w:hAnsi="Arial" w:cs="Arial"/>
          <w:bCs/>
          <w:sz w:val="24"/>
          <w:szCs w:val="24"/>
        </w:rPr>
        <w:t xml:space="preserve"> </w:t>
      </w:r>
    </w:p>
    <w:p w:rsidR="00930F5A" w:rsidRPr="00D32F47" w:rsidRDefault="00930F5A" w:rsidP="00930F5A">
      <w:pPr>
        <w:pStyle w:val="Odlomakpopisa"/>
        <w:spacing w:after="0" w:line="240" w:lineRule="auto"/>
        <w:ind w:left="927"/>
        <w:jc w:val="both"/>
        <w:rPr>
          <w:rFonts w:ascii="Arial" w:hAnsi="Arial" w:cs="Arial"/>
          <w:bCs/>
          <w:sz w:val="24"/>
          <w:szCs w:val="24"/>
        </w:rPr>
      </w:pPr>
    </w:p>
    <w:p w:rsidR="0054037D" w:rsidRPr="008431D3" w:rsidRDefault="0054037D" w:rsidP="005403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P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Predsjednica Upravnog vijeća</w:t>
      </w:r>
    </w:p>
    <w:p w:rsid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Dječjeg vrtića „Ivančica Oriovac“</w:t>
      </w:r>
    </w:p>
    <w:p w:rsid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      </w:t>
      </w:r>
    </w:p>
    <w:p w:rsidR="000C590D" w:rsidRP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</w:t>
      </w:r>
      <w:r w:rsidR="00CA3187">
        <w:rPr>
          <w:rFonts w:ascii="Arial" w:hAnsi="Arial" w:cs="Arial"/>
          <w:bCs/>
          <w:sz w:val="24"/>
          <w:szCs w:val="24"/>
        </w:rPr>
        <w:t xml:space="preserve">                              </w:t>
      </w:r>
      <w:r>
        <w:rPr>
          <w:rFonts w:ascii="Arial" w:hAnsi="Arial" w:cs="Arial"/>
          <w:bCs/>
          <w:sz w:val="24"/>
          <w:szCs w:val="24"/>
        </w:rPr>
        <w:t xml:space="preserve">        -------------------------------------</w:t>
      </w:r>
    </w:p>
    <w:p w:rsidR="000C590D" w:rsidRPr="000C590D" w:rsidRDefault="00CA3187" w:rsidP="00CA3187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 w:rsidR="000C590D" w:rsidRPr="000C590D">
        <w:rPr>
          <w:rFonts w:ascii="Arial" w:hAnsi="Arial" w:cs="Arial"/>
          <w:bCs/>
          <w:sz w:val="24"/>
          <w:szCs w:val="24"/>
        </w:rPr>
        <w:t>Martina Dukić mag.oec.</w:t>
      </w: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A47669" w:rsidRDefault="00A47669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Pr="002616C9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94447F" w:rsidRPr="00A47669" w:rsidRDefault="0094447F" w:rsidP="00A4766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75695E" w:rsidRPr="006B3F87" w:rsidRDefault="0075695E" w:rsidP="006B3F87">
      <w:pPr>
        <w:shd w:val="clear" w:color="auto" w:fill="FFFFFF"/>
        <w:suppressAutoHyphens w:val="0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hr-HR"/>
        </w:rPr>
      </w:pPr>
    </w:p>
    <w:p w:rsidR="00655647" w:rsidRDefault="00655647" w:rsidP="005E54AC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</w:t>
      </w:r>
      <w:r w:rsidR="008317F9">
        <w:rPr>
          <w:rFonts w:ascii="Arial" w:hAnsi="Arial" w:cs="Arial"/>
          <w:bCs/>
          <w:sz w:val="24"/>
          <w:szCs w:val="24"/>
        </w:rPr>
        <w:t xml:space="preserve">                </w:t>
      </w:r>
      <w:r w:rsidR="00A47669">
        <w:rPr>
          <w:rFonts w:ascii="Arial" w:hAnsi="Arial" w:cs="Arial"/>
          <w:bCs/>
          <w:sz w:val="24"/>
          <w:szCs w:val="24"/>
        </w:rPr>
        <w:t xml:space="preserve"> </w:t>
      </w:r>
      <w:r w:rsidR="005E54AC">
        <w:rPr>
          <w:rFonts w:ascii="Arial" w:hAnsi="Arial" w:cs="Arial"/>
          <w:bCs/>
          <w:sz w:val="24"/>
          <w:szCs w:val="24"/>
        </w:rPr>
        <w:t xml:space="preserve">                                        </w:t>
      </w:r>
    </w:p>
    <w:p w:rsidR="0075695E" w:rsidRPr="00CF6ED7" w:rsidRDefault="00224995" w:rsidP="00655647">
      <w:pPr>
        <w:pStyle w:val="Odlomakpopisa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</w:t>
      </w:r>
      <w:r w:rsidR="0075695E" w:rsidRPr="00CF6ED7">
        <w:rPr>
          <w:rFonts w:ascii="Arial" w:hAnsi="Arial" w:cs="Arial"/>
          <w:bCs/>
          <w:sz w:val="24"/>
          <w:szCs w:val="24"/>
        </w:rPr>
        <w:t xml:space="preserve">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                 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</w:t>
      </w:r>
      <w:r w:rsidR="00FB7078">
        <w:rPr>
          <w:rFonts w:ascii="Arial" w:hAnsi="Arial" w:cs="Arial"/>
          <w:bCs/>
          <w:sz w:val="24"/>
          <w:szCs w:val="24"/>
        </w:rPr>
        <w:t xml:space="preserve">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 </w:t>
      </w:r>
      <w:r w:rsidR="00FB7078">
        <w:rPr>
          <w:rFonts w:ascii="Arial" w:hAnsi="Arial" w:cs="Arial"/>
          <w:bCs/>
          <w:sz w:val="24"/>
          <w:szCs w:val="24"/>
        </w:rPr>
        <w:t xml:space="preserve">                        </w:t>
      </w:r>
      <w:r w:rsidR="00655647">
        <w:rPr>
          <w:rFonts w:ascii="Arial" w:hAnsi="Arial" w:cs="Arial"/>
          <w:bCs/>
          <w:sz w:val="24"/>
          <w:szCs w:val="24"/>
        </w:rPr>
        <w:t xml:space="preserve">               </w:t>
      </w:r>
    </w:p>
    <w:p w:rsidR="0075695E" w:rsidRPr="00CF6ED7" w:rsidRDefault="0075695E" w:rsidP="00FB7078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      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</w:t>
      </w:r>
      <w:r w:rsidRPr="00CF6ED7">
        <w:rPr>
          <w:rFonts w:ascii="Arial" w:hAnsi="Arial" w:cs="Arial"/>
          <w:bCs/>
          <w:sz w:val="24"/>
          <w:szCs w:val="24"/>
        </w:rPr>
        <w:t xml:space="preserve">          </w:t>
      </w:r>
      <w:r w:rsidR="005E54AC">
        <w:rPr>
          <w:rFonts w:ascii="Arial" w:hAnsi="Arial" w:cs="Arial"/>
          <w:bCs/>
          <w:sz w:val="24"/>
          <w:szCs w:val="24"/>
        </w:rPr>
        <w:t xml:space="preserve"> </w:t>
      </w:r>
    </w:p>
    <w:p w:rsidR="0075695E" w:rsidRPr="00837704" w:rsidRDefault="0075695E" w:rsidP="00157D28">
      <w:pPr>
        <w:pStyle w:val="Odlomakpopisa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              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655647">
        <w:rPr>
          <w:rFonts w:ascii="Arial" w:hAnsi="Arial" w:cs="Arial"/>
          <w:bCs/>
          <w:sz w:val="24"/>
          <w:szCs w:val="24"/>
        </w:rPr>
        <w:t xml:space="preserve">              </w:t>
      </w:r>
      <w:r w:rsidR="005E54AC">
        <w:rPr>
          <w:rFonts w:ascii="Arial" w:hAnsi="Arial" w:cs="Arial"/>
          <w:bCs/>
          <w:sz w:val="24"/>
          <w:szCs w:val="24"/>
        </w:rPr>
        <w:t xml:space="preserve">    </w:t>
      </w:r>
      <w:r w:rsidR="000C590D">
        <w:rPr>
          <w:rFonts w:ascii="Arial" w:hAnsi="Arial" w:cs="Arial"/>
          <w:bCs/>
          <w:sz w:val="24"/>
          <w:szCs w:val="24"/>
        </w:rPr>
        <w:t xml:space="preserve"> </w:t>
      </w:r>
    </w:p>
    <w:sectPr w:rsidR="0075695E" w:rsidRPr="00837704" w:rsidSect="00EF0B3C">
      <w:pgSz w:w="11906" w:h="16838"/>
      <w:pgMar w:top="1417" w:right="1417" w:bottom="1417" w:left="1417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0E71" w:rsidRDefault="00540E71" w:rsidP="00993633">
      <w:pPr>
        <w:spacing w:after="0" w:line="240" w:lineRule="auto"/>
      </w:pPr>
      <w:r>
        <w:separator/>
      </w:r>
    </w:p>
  </w:endnote>
  <w:endnote w:type="continuationSeparator" w:id="0">
    <w:p w:rsidR="00540E71" w:rsidRDefault="00540E71" w:rsidP="00993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achen BT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0E71" w:rsidRDefault="00540E71" w:rsidP="00993633">
      <w:pPr>
        <w:spacing w:after="0" w:line="240" w:lineRule="auto"/>
      </w:pPr>
      <w:r>
        <w:separator/>
      </w:r>
    </w:p>
  </w:footnote>
  <w:footnote w:type="continuationSeparator" w:id="0">
    <w:p w:rsidR="00540E71" w:rsidRDefault="00540E71" w:rsidP="009936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237546"/>
    <w:multiLevelType w:val="hybridMultilevel"/>
    <w:tmpl w:val="A86E281A"/>
    <w:lvl w:ilvl="0" w:tplc="8B304A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F07944"/>
    <w:multiLevelType w:val="hybridMultilevel"/>
    <w:tmpl w:val="4BB00166"/>
    <w:lvl w:ilvl="0" w:tplc="FF0C2896">
      <w:start w:val="4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0F06BF4"/>
    <w:multiLevelType w:val="hybridMultilevel"/>
    <w:tmpl w:val="F7B802F8"/>
    <w:lvl w:ilvl="0" w:tplc="041A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065034"/>
    <w:multiLevelType w:val="hybridMultilevel"/>
    <w:tmpl w:val="96A49AB2"/>
    <w:lvl w:ilvl="0" w:tplc="9CD4FEC6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A6F3893"/>
    <w:multiLevelType w:val="hybridMultilevel"/>
    <w:tmpl w:val="618815AA"/>
    <w:lvl w:ilvl="0" w:tplc="1970357C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B3C"/>
    <w:rsid w:val="00012866"/>
    <w:rsid w:val="00013532"/>
    <w:rsid w:val="00015CD4"/>
    <w:rsid w:val="0002205B"/>
    <w:rsid w:val="00022266"/>
    <w:rsid w:val="00033313"/>
    <w:rsid w:val="00036FF5"/>
    <w:rsid w:val="0004137E"/>
    <w:rsid w:val="00041695"/>
    <w:rsid w:val="00050905"/>
    <w:rsid w:val="000511E8"/>
    <w:rsid w:val="00052D91"/>
    <w:rsid w:val="0005577A"/>
    <w:rsid w:val="00065BCA"/>
    <w:rsid w:val="00066856"/>
    <w:rsid w:val="00066AA0"/>
    <w:rsid w:val="00067E88"/>
    <w:rsid w:val="00067E91"/>
    <w:rsid w:val="000726CC"/>
    <w:rsid w:val="00073E9E"/>
    <w:rsid w:val="00074A44"/>
    <w:rsid w:val="00081D53"/>
    <w:rsid w:val="00082588"/>
    <w:rsid w:val="0008327C"/>
    <w:rsid w:val="0008584B"/>
    <w:rsid w:val="0008758E"/>
    <w:rsid w:val="00091422"/>
    <w:rsid w:val="00091A77"/>
    <w:rsid w:val="00093A4A"/>
    <w:rsid w:val="00094670"/>
    <w:rsid w:val="00095AFB"/>
    <w:rsid w:val="000968DB"/>
    <w:rsid w:val="000A7309"/>
    <w:rsid w:val="000B5DDC"/>
    <w:rsid w:val="000C0AB1"/>
    <w:rsid w:val="000C1D1A"/>
    <w:rsid w:val="000C4880"/>
    <w:rsid w:val="000C590D"/>
    <w:rsid w:val="000D38CA"/>
    <w:rsid w:val="000D5555"/>
    <w:rsid w:val="000D6DF0"/>
    <w:rsid w:val="000D723B"/>
    <w:rsid w:val="000F73AA"/>
    <w:rsid w:val="001035C2"/>
    <w:rsid w:val="001048F6"/>
    <w:rsid w:val="0010567E"/>
    <w:rsid w:val="00106B9C"/>
    <w:rsid w:val="0013065B"/>
    <w:rsid w:val="00131CBD"/>
    <w:rsid w:val="0013744F"/>
    <w:rsid w:val="00140FFF"/>
    <w:rsid w:val="001410BA"/>
    <w:rsid w:val="001411E6"/>
    <w:rsid w:val="0014361F"/>
    <w:rsid w:val="00145F63"/>
    <w:rsid w:val="0014680D"/>
    <w:rsid w:val="00152D07"/>
    <w:rsid w:val="00153300"/>
    <w:rsid w:val="00155EA0"/>
    <w:rsid w:val="00156DAB"/>
    <w:rsid w:val="00157873"/>
    <w:rsid w:val="00157D28"/>
    <w:rsid w:val="00161AAC"/>
    <w:rsid w:val="001637E1"/>
    <w:rsid w:val="0017071A"/>
    <w:rsid w:val="00172A26"/>
    <w:rsid w:val="001732BD"/>
    <w:rsid w:val="00174CF9"/>
    <w:rsid w:val="00174F3A"/>
    <w:rsid w:val="0018029E"/>
    <w:rsid w:val="00187E83"/>
    <w:rsid w:val="001901EC"/>
    <w:rsid w:val="00192BE0"/>
    <w:rsid w:val="00196671"/>
    <w:rsid w:val="001A4497"/>
    <w:rsid w:val="001C03DD"/>
    <w:rsid w:val="001C123C"/>
    <w:rsid w:val="001C2F91"/>
    <w:rsid w:val="001C6C62"/>
    <w:rsid w:val="001D1BD2"/>
    <w:rsid w:val="001D6ECA"/>
    <w:rsid w:val="001E3775"/>
    <w:rsid w:val="00203C1D"/>
    <w:rsid w:val="00205C77"/>
    <w:rsid w:val="002116D8"/>
    <w:rsid w:val="00214ACB"/>
    <w:rsid w:val="00221B1E"/>
    <w:rsid w:val="00224995"/>
    <w:rsid w:val="00232C4C"/>
    <w:rsid w:val="00240576"/>
    <w:rsid w:val="0024368F"/>
    <w:rsid w:val="00244EC1"/>
    <w:rsid w:val="002616C9"/>
    <w:rsid w:val="00267E94"/>
    <w:rsid w:val="00273C91"/>
    <w:rsid w:val="00292942"/>
    <w:rsid w:val="00293997"/>
    <w:rsid w:val="002A4B95"/>
    <w:rsid w:val="002A54D1"/>
    <w:rsid w:val="002B200F"/>
    <w:rsid w:val="002B2900"/>
    <w:rsid w:val="002C2D83"/>
    <w:rsid w:val="002D631A"/>
    <w:rsid w:val="002E64E4"/>
    <w:rsid w:val="002F52ED"/>
    <w:rsid w:val="002F67BD"/>
    <w:rsid w:val="003042A5"/>
    <w:rsid w:val="003064B2"/>
    <w:rsid w:val="0031440C"/>
    <w:rsid w:val="003301A1"/>
    <w:rsid w:val="00332366"/>
    <w:rsid w:val="003337A4"/>
    <w:rsid w:val="00341B8F"/>
    <w:rsid w:val="003465B7"/>
    <w:rsid w:val="00346E5B"/>
    <w:rsid w:val="0034760D"/>
    <w:rsid w:val="00360521"/>
    <w:rsid w:val="00365C28"/>
    <w:rsid w:val="0037436C"/>
    <w:rsid w:val="00374E8C"/>
    <w:rsid w:val="00376CC5"/>
    <w:rsid w:val="003843ED"/>
    <w:rsid w:val="00386643"/>
    <w:rsid w:val="0038742C"/>
    <w:rsid w:val="003954AC"/>
    <w:rsid w:val="00396377"/>
    <w:rsid w:val="003A020E"/>
    <w:rsid w:val="003A1862"/>
    <w:rsid w:val="003B3D4A"/>
    <w:rsid w:val="003B7706"/>
    <w:rsid w:val="003C004D"/>
    <w:rsid w:val="003C1452"/>
    <w:rsid w:val="003C7ECA"/>
    <w:rsid w:val="003D4F57"/>
    <w:rsid w:val="003D580A"/>
    <w:rsid w:val="003D6D59"/>
    <w:rsid w:val="003D7029"/>
    <w:rsid w:val="003D7D14"/>
    <w:rsid w:val="003E311F"/>
    <w:rsid w:val="003E34FD"/>
    <w:rsid w:val="003F1626"/>
    <w:rsid w:val="003F43CF"/>
    <w:rsid w:val="00400CD8"/>
    <w:rsid w:val="004057C6"/>
    <w:rsid w:val="004072F5"/>
    <w:rsid w:val="004073A0"/>
    <w:rsid w:val="00416D0C"/>
    <w:rsid w:val="004178CA"/>
    <w:rsid w:val="0042130E"/>
    <w:rsid w:val="00423BA0"/>
    <w:rsid w:val="00425998"/>
    <w:rsid w:val="00431347"/>
    <w:rsid w:val="004345C1"/>
    <w:rsid w:val="00443A04"/>
    <w:rsid w:val="00445917"/>
    <w:rsid w:val="00466646"/>
    <w:rsid w:val="0047602C"/>
    <w:rsid w:val="00476B14"/>
    <w:rsid w:val="00477DA6"/>
    <w:rsid w:val="00483DEC"/>
    <w:rsid w:val="00490CF2"/>
    <w:rsid w:val="004919D7"/>
    <w:rsid w:val="004960E4"/>
    <w:rsid w:val="004A406D"/>
    <w:rsid w:val="004C2B12"/>
    <w:rsid w:val="004C5041"/>
    <w:rsid w:val="004C5B47"/>
    <w:rsid w:val="004C76D6"/>
    <w:rsid w:val="004C7F60"/>
    <w:rsid w:val="004D5774"/>
    <w:rsid w:val="004E3FB9"/>
    <w:rsid w:val="004F1C8A"/>
    <w:rsid w:val="004F4224"/>
    <w:rsid w:val="004F7768"/>
    <w:rsid w:val="00505509"/>
    <w:rsid w:val="00506A4D"/>
    <w:rsid w:val="0051104D"/>
    <w:rsid w:val="0051105B"/>
    <w:rsid w:val="00511D5F"/>
    <w:rsid w:val="005133E1"/>
    <w:rsid w:val="00525001"/>
    <w:rsid w:val="00525BA1"/>
    <w:rsid w:val="00525D3B"/>
    <w:rsid w:val="0054037D"/>
    <w:rsid w:val="00540E71"/>
    <w:rsid w:val="005500F2"/>
    <w:rsid w:val="00555EA7"/>
    <w:rsid w:val="00556A23"/>
    <w:rsid w:val="00564874"/>
    <w:rsid w:val="00565480"/>
    <w:rsid w:val="00574B96"/>
    <w:rsid w:val="0058677D"/>
    <w:rsid w:val="00587EE6"/>
    <w:rsid w:val="005A0C62"/>
    <w:rsid w:val="005A4E29"/>
    <w:rsid w:val="005B5BEA"/>
    <w:rsid w:val="005D0CB9"/>
    <w:rsid w:val="005D7BCD"/>
    <w:rsid w:val="005E54AC"/>
    <w:rsid w:val="005F1575"/>
    <w:rsid w:val="005F4DC2"/>
    <w:rsid w:val="006055E7"/>
    <w:rsid w:val="00610813"/>
    <w:rsid w:val="00620A1B"/>
    <w:rsid w:val="00624B4A"/>
    <w:rsid w:val="00635525"/>
    <w:rsid w:val="00652E3B"/>
    <w:rsid w:val="00655647"/>
    <w:rsid w:val="0066104B"/>
    <w:rsid w:val="00667F5C"/>
    <w:rsid w:val="0067130A"/>
    <w:rsid w:val="0068797A"/>
    <w:rsid w:val="006A6312"/>
    <w:rsid w:val="006A7BAA"/>
    <w:rsid w:val="006B0DBB"/>
    <w:rsid w:val="006B1B61"/>
    <w:rsid w:val="006B3F87"/>
    <w:rsid w:val="006B4841"/>
    <w:rsid w:val="006B754A"/>
    <w:rsid w:val="006C0607"/>
    <w:rsid w:val="006D1505"/>
    <w:rsid w:val="006D6BBA"/>
    <w:rsid w:val="006D79BB"/>
    <w:rsid w:val="006E0FEE"/>
    <w:rsid w:val="006E304F"/>
    <w:rsid w:val="006E3196"/>
    <w:rsid w:val="006E5611"/>
    <w:rsid w:val="006F4FF6"/>
    <w:rsid w:val="006F51BC"/>
    <w:rsid w:val="006F6AA6"/>
    <w:rsid w:val="00700B00"/>
    <w:rsid w:val="00712B3B"/>
    <w:rsid w:val="007164F7"/>
    <w:rsid w:val="0072131E"/>
    <w:rsid w:val="007219A3"/>
    <w:rsid w:val="0072605C"/>
    <w:rsid w:val="0072725C"/>
    <w:rsid w:val="00741291"/>
    <w:rsid w:val="00743CD4"/>
    <w:rsid w:val="007525D4"/>
    <w:rsid w:val="0075695E"/>
    <w:rsid w:val="0076045D"/>
    <w:rsid w:val="00760EF8"/>
    <w:rsid w:val="00761FBF"/>
    <w:rsid w:val="00767942"/>
    <w:rsid w:val="00770A9F"/>
    <w:rsid w:val="00770ECC"/>
    <w:rsid w:val="00771481"/>
    <w:rsid w:val="007854F5"/>
    <w:rsid w:val="007859E1"/>
    <w:rsid w:val="007929A0"/>
    <w:rsid w:val="007A25BC"/>
    <w:rsid w:val="007A6B1A"/>
    <w:rsid w:val="007B1ABE"/>
    <w:rsid w:val="007C3B6E"/>
    <w:rsid w:val="007C3FEE"/>
    <w:rsid w:val="007C6A43"/>
    <w:rsid w:val="007E3C43"/>
    <w:rsid w:val="007F4D83"/>
    <w:rsid w:val="008000FF"/>
    <w:rsid w:val="00803E59"/>
    <w:rsid w:val="00805428"/>
    <w:rsid w:val="0081735E"/>
    <w:rsid w:val="00821976"/>
    <w:rsid w:val="0082204F"/>
    <w:rsid w:val="00824599"/>
    <w:rsid w:val="00825958"/>
    <w:rsid w:val="0082660B"/>
    <w:rsid w:val="00830B94"/>
    <w:rsid w:val="008317F9"/>
    <w:rsid w:val="0083640A"/>
    <w:rsid w:val="00837704"/>
    <w:rsid w:val="0085483F"/>
    <w:rsid w:val="008611F5"/>
    <w:rsid w:val="0087278D"/>
    <w:rsid w:val="0087376E"/>
    <w:rsid w:val="00877125"/>
    <w:rsid w:val="00881613"/>
    <w:rsid w:val="0088360C"/>
    <w:rsid w:val="0089165F"/>
    <w:rsid w:val="00893367"/>
    <w:rsid w:val="008970E4"/>
    <w:rsid w:val="008978FE"/>
    <w:rsid w:val="008A1997"/>
    <w:rsid w:val="008A5DF7"/>
    <w:rsid w:val="008B5E7F"/>
    <w:rsid w:val="008B5EE8"/>
    <w:rsid w:val="008B7926"/>
    <w:rsid w:val="008C0972"/>
    <w:rsid w:val="008C0B76"/>
    <w:rsid w:val="008C4102"/>
    <w:rsid w:val="008C5B59"/>
    <w:rsid w:val="008D332A"/>
    <w:rsid w:val="008E4D8E"/>
    <w:rsid w:val="008E5D6E"/>
    <w:rsid w:val="008F1926"/>
    <w:rsid w:val="00900B9B"/>
    <w:rsid w:val="009139CF"/>
    <w:rsid w:val="00921BA0"/>
    <w:rsid w:val="00923DCB"/>
    <w:rsid w:val="009247F1"/>
    <w:rsid w:val="00930657"/>
    <w:rsid w:val="00930F5A"/>
    <w:rsid w:val="009336F5"/>
    <w:rsid w:val="0093387F"/>
    <w:rsid w:val="00933C43"/>
    <w:rsid w:val="00935F56"/>
    <w:rsid w:val="00936641"/>
    <w:rsid w:val="00936991"/>
    <w:rsid w:val="00937E2C"/>
    <w:rsid w:val="00943BB7"/>
    <w:rsid w:val="0094447F"/>
    <w:rsid w:val="00960478"/>
    <w:rsid w:val="009629C8"/>
    <w:rsid w:val="0096307F"/>
    <w:rsid w:val="00967539"/>
    <w:rsid w:val="00971D83"/>
    <w:rsid w:val="0097649E"/>
    <w:rsid w:val="00982F77"/>
    <w:rsid w:val="00984E2E"/>
    <w:rsid w:val="00990947"/>
    <w:rsid w:val="00993633"/>
    <w:rsid w:val="00994473"/>
    <w:rsid w:val="00994BDF"/>
    <w:rsid w:val="009A241B"/>
    <w:rsid w:val="009A38DE"/>
    <w:rsid w:val="009A72EE"/>
    <w:rsid w:val="009B022E"/>
    <w:rsid w:val="009D2649"/>
    <w:rsid w:val="009D36C5"/>
    <w:rsid w:val="009E159D"/>
    <w:rsid w:val="009E27F4"/>
    <w:rsid w:val="009F2AB8"/>
    <w:rsid w:val="009F5F19"/>
    <w:rsid w:val="00A05FC8"/>
    <w:rsid w:val="00A07006"/>
    <w:rsid w:val="00A16A13"/>
    <w:rsid w:val="00A22912"/>
    <w:rsid w:val="00A4314A"/>
    <w:rsid w:val="00A43ED8"/>
    <w:rsid w:val="00A47669"/>
    <w:rsid w:val="00A67CBB"/>
    <w:rsid w:val="00A8252F"/>
    <w:rsid w:val="00A82B6A"/>
    <w:rsid w:val="00A91186"/>
    <w:rsid w:val="00A97612"/>
    <w:rsid w:val="00AB5430"/>
    <w:rsid w:val="00AB5BF3"/>
    <w:rsid w:val="00AC627F"/>
    <w:rsid w:val="00AC6CDC"/>
    <w:rsid w:val="00AD382E"/>
    <w:rsid w:val="00AE401A"/>
    <w:rsid w:val="00AE5BAF"/>
    <w:rsid w:val="00B075F1"/>
    <w:rsid w:val="00B07EAE"/>
    <w:rsid w:val="00B16A8E"/>
    <w:rsid w:val="00B2064F"/>
    <w:rsid w:val="00B25108"/>
    <w:rsid w:val="00B34DA9"/>
    <w:rsid w:val="00B412CB"/>
    <w:rsid w:val="00B44D97"/>
    <w:rsid w:val="00B46EA2"/>
    <w:rsid w:val="00B47FDB"/>
    <w:rsid w:val="00B506A4"/>
    <w:rsid w:val="00B51A81"/>
    <w:rsid w:val="00B5448A"/>
    <w:rsid w:val="00B627E0"/>
    <w:rsid w:val="00B66240"/>
    <w:rsid w:val="00B731F6"/>
    <w:rsid w:val="00B84447"/>
    <w:rsid w:val="00B847FC"/>
    <w:rsid w:val="00B85917"/>
    <w:rsid w:val="00B94F6A"/>
    <w:rsid w:val="00B973F6"/>
    <w:rsid w:val="00B97BA1"/>
    <w:rsid w:val="00BA7A08"/>
    <w:rsid w:val="00BB136A"/>
    <w:rsid w:val="00BB3966"/>
    <w:rsid w:val="00BB6254"/>
    <w:rsid w:val="00BC5FBF"/>
    <w:rsid w:val="00BD2DAD"/>
    <w:rsid w:val="00BD2DFB"/>
    <w:rsid w:val="00BF3C66"/>
    <w:rsid w:val="00BF4473"/>
    <w:rsid w:val="00BF7333"/>
    <w:rsid w:val="00C1345B"/>
    <w:rsid w:val="00C25F69"/>
    <w:rsid w:val="00C30568"/>
    <w:rsid w:val="00C3483A"/>
    <w:rsid w:val="00C3543B"/>
    <w:rsid w:val="00C43962"/>
    <w:rsid w:val="00C439CA"/>
    <w:rsid w:val="00C534E8"/>
    <w:rsid w:val="00C63A6C"/>
    <w:rsid w:val="00C667D7"/>
    <w:rsid w:val="00C703F5"/>
    <w:rsid w:val="00C733CC"/>
    <w:rsid w:val="00C82E78"/>
    <w:rsid w:val="00C86F42"/>
    <w:rsid w:val="00C87547"/>
    <w:rsid w:val="00C87DEB"/>
    <w:rsid w:val="00C91FF8"/>
    <w:rsid w:val="00C932DE"/>
    <w:rsid w:val="00C94796"/>
    <w:rsid w:val="00C96E04"/>
    <w:rsid w:val="00CA0ECE"/>
    <w:rsid w:val="00CA3187"/>
    <w:rsid w:val="00CA5133"/>
    <w:rsid w:val="00CA5F2C"/>
    <w:rsid w:val="00CB4D00"/>
    <w:rsid w:val="00CB7CC0"/>
    <w:rsid w:val="00CD46D9"/>
    <w:rsid w:val="00CE6AAC"/>
    <w:rsid w:val="00CE7C13"/>
    <w:rsid w:val="00CF03CB"/>
    <w:rsid w:val="00CF6ED7"/>
    <w:rsid w:val="00D04CDD"/>
    <w:rsid w:val="00D10660"/>
    <w:rsid w:val="00D13CC6"/>
    <w:rsid w:val="00D16BE6"/>
    <w:rsid w:val="00D26058"/>
    <w:rsid w:val="00D32F47"/>
    <w:rsid w:val="00D32FD7"/>
    <w:rsid w:val="00D341EF"/>
    <w:rsid w:val="00D41C93"/>
    <w:rsid w:val="00D4571D"/>
    <w:rsid w:val="00D5457F"/>
    <w:rsid w:val="00D561ED"/>
    <w:rsid w:val="00D565DA"/>
    <w:rsid w:val="00D64601"/>
    <w:rsid w:val="00D727C6"/>
    <w:rsid w:val="00D767E0"/>
    <w:rsid w:val="00DA1BAB"/>
    <w:rsid w:val="00DA313E"/>
    <w:rsid w:val="00DA351A"/>
    <w:rsid w:val="00DA519A"/>
    <w:rsid w:val="00DB02DC"/>
    <w:rsid w:val="00DE4712"/>
    <w:rsid w:val="00DF739A"/>
    <w:rsid w:val="00DF7819"/>
    <w:rsid w:val="00E02199"/>
    <w:rsid w:val="00E02707"/>
    <w:rsid w:val="00E06E64"/>
    <w:rsid w:val="00E4277A"/>
    <w:rsid w:val="00E42EFC"/>
    <w:rsid w:val="00E51CAF"/>
    <w:rsid w:val="00E5646E"/>
    <w:rsid w:val="00E570EF"/>
    <w:rsid w:val="00E610CF"/>
    <w:rsid w:val="00E63474"/>
    <w:rsid w:val="00E703F5"/>
    <w:rsid w:val="00E7635C"/>
    <w:rsid w:val="00E82BEE"/>
    <w:rsid w:val="00E91D5E"/>
    <w:rsid w:val="00EA026B"/>
    <w:rsid w:val="00EA3B6E"/>
    <w:rsid w:val="00EA4029"/>
    <w:rsid w:val="00EB2DCA"/>
    <w:rsid w:val="00EC2FE0"/>
    <w:rsid w:val="00ED270B"/>
    <w:rsid w:val="00ED46C7"/>
    <w:rsid w:val="00ED7375"/>
    <w:rsid w:val="00ED7452"/>
    <w:rsid w:val="00EE4A61"/>
    <w:rsid w:val="00EE5C65"/>
    <w:rsid w:val="00EF0B3C"/>
    <w:rsid w:val="00F040E1"/>
    <w:rsid w:val="00F34266"/>
    <w:rsid w:val="00F3510C"/>
    <w:rsid w:val="00F3747D"/>
    <w:rsid w:val="00F375B2"/>
    <w:rsid w:val="00F4356E"/>
    <w:rsid w:val="00F543D8"/>
    <w:rsid w:val="00F56609"/>
    <w:rsid w:val="00F60BB3"/>
    <w:rsid w:val="00F626CE"/>
    <w:rsid w:val="00F64D9F"/>
    <w:rsid w:val="00F82EBF"/>
    <w:rsid w:val="00F84F84"/>
    <w:rsid w:val="00F85530"/>
    <w:rsid w:val="00F91C74"/>
    <w:rsid w:val="00F96AD8"/>
    <w:rsid w:val="00FA004C"/>
    <w:rsid w:val="00FA4948"/>
    <w:rsid w:val="00FA6DDF"/>
    <w:rsid w:val="00FB5A8A"/>
    <w:rsid w:val="00FB5E8D"/>
    <w:rsid w:val="00FB7078"/>
    <w:rsid w:val="00FC6370"/>
    <w:rsid w:val="00FC6F46"/>
    <w:rsid w:val="00FC703A"/>
    <w:rsid w:val="00FD0E4E"/>
    <w:rsid w:val="00FD12E1"/>
    <w:rsid w:val="00FD54B3"/>
    <w:rsid w:val="00FD57AB"/>
    <w:rsid w:val="00FD65D9"/>
    <w:rsid w:val="00FE09EB"/>
    <w:rsid w:val="00FE1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6F8AD1-077B-4C48-A607-4BFF485D3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sz w:val="22"/>
        <w:szCs w:val="22"/>
        <w:lang w:val="hr-H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2938"/>
    <w:pPr>
      <w:suppressAutoHyphens/>
      <w:spacing w:after="200"/>
    </w:pPr>
    <w:rPr>
      <w:color w:val="00000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rsid w:val="00EF0B3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ijeloteksta">
    <w:name w:val="Body Text"/>
    <w:basedOn w:val="Normal"/>
    <w:rsid w:val="00EF0B3C"/>
    <w:pPr>
      <w:spacing w:after="140" w:line="288" w:lineRule="auto"/>
    </w:pPr>
  </w:style>
  <w:style w:type="paragraph" w:styleId="Popis">
    <w:name w:val="List"/>
    <w:basedOn w:val="Tijeloteksta"/>
    <w:rsid w:val="00EF0B3C"/>
    <w:rPr>
      <w:rFonts w:cs="Mangal"/>
    </w:rPr>
  </w:style>
  <w:style w:type="paragraph" w:customStyle="1" w:styleId="Opiselementa">
    <w:name w:val="Opis elementa"/>
    <w:basedOn w:val="Normal"/>
    <w:rsid w:val="00EF0B3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rsid w:val="00EF0B3C"/>
    <w:pPr>
      <w:suppressLineNumbers/>
    </w:pPr>
    <w:rPr>
      <w:rFonts w:cs="Mangal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F7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F7333"/>
    <w:rPr>
      <w:rFonts w:ascii="Tahoma" w:hAnsi="Tahoma" w:cs="Tahoma"/>
      <w:color w:val="00000A"/>
      <w:sz w:val="16"/>
      <w:szCs w:val="16"/>
    </w:rPr>
  </w:style>
  <w:style w:type="paragraph" w:styleId="Bezproreda">
    <w:name w:val="No Spacing"/>
    <w:uiPriority w:val="1"/>
    <w:qFormat/>
    <w:rsid w:val="00B506A4"/>
    <w:pPr>
      <w:suppressAutoHyphens/>
      <w:spacing w:line="240" w:lineRule="auto"/>
    </w:pPr>
    <w:rPr>
      <w:color w:val="00000A"/>
    </w:rPr>
  </w:style>
  <w:style w:type="character" w:customStyle="1" w:styleId="WW8Num1z7">
    <w:name w:val="WW8Num1z7"/>
    <w:rsid w:val="00B506A4"/>
  </w:style>
  <w:style w:type="paragraph" w:styleId="Odlomakpopisa">
    <w:name w:val="List Paragraph"/>
    <w:basedOn w:val="Normal"/>
    <w:uiPriority w:val="34"/>
    <w:qFormat/>
    <w:rsid w:val="00157D28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93633"/>
    <w:rPr>
      <w:color w:val="00000A"/>
    </w:rPr>
  </w:style>
  <w:style w:type="paragraph" w:styleId="Podnoje">
    <w:name w:val="footer"/>
    <w:basedOn w:val="Normal"/>
    <w:link w:val="Podno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93633"/>
    <w:rPr>
      <w:color w:val="00000A"/>
    </w:rPr>
  </w:style>
  <w:style w:type="character" w:styleId="Hiperveza">
    <w:name w:val="Hyperlink"/>
    <w:basedOn w:val="Zadanifontodlomka"/>
    <w:uiPriority w:val="99"/>
    <w:unhideWhenUsed/>
    <w:rsid w:val="006A7B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1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5C3B5A-6DCE-46D8-A55F-FE146A580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2</cp:revision>
  <cp:lastPrinted>2023-02-20T09:01:00Z</cp:lastPrinted>
  <dcterms:created xsi:type="dcterms:W3CDTF">2025-07-16T07:38:00Z</dcterms:created>
  <dcterms:modified xsi:type="dcterms:W3CDTF">2025-07-16T07:38:00Z</dcterms:modified>
  <dc:language>hr-HR</dc:language>
</cp:coreProperties>
</file>